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03C48" w:rsidRDefault="00D01CE0">
      <w:pPr>
        <w:rPr>
          <w:sz w:val="36"/>
          <w:szCs w:val="36"/>
          <w:u w:val="single"/>
        </w:rPr>
      </w:pPr>
      <w:r>
        <w:rPr>
          <w:sz w:val="36"/>
          <w:szCs w:val="36"/>
          <w:u w:val="single"/>
        </w:rPr>
        <w:t>Memory of an Unknown Soldier</w:t>
      </w:r>
    </w:p>
    <w:p w14:paraId="00000002" w14:textId="19BDB668" w:rsidR="00703C48" w:rsidRDefault="00703C48">
      <w:pPr>
        <w:rPr>
          <w:sz w:val="36"/>
          <w:szCs w:val="36"/>
          <w:u w:val="single"/>
        </w:rPr>
      </w:pPr>
    </w:p>
    <w:p w14:paraId="00000003" w14:textId="77777777" w:rsidR="00703C48" w:rsidRDefault="00D01CE0">
      <w:r>
        <w:t xml:space="preserve"> </w:t>
      </w:r>
    </w:p>
    <w:p w14:paraId="00000004" w14:textId="77777777" w:rsidR="00703C48" w:rsidRDefault="00D01CE0">
      <w:r>
        <w:t>A shout pierced through the air, followed by a deafening explosion. I raced out of the camp, to where the injured men were being brought in. At least a dozen soldiers lay on stretchers, in desperate need of medical attention. I knelt beside a young boy, su</w:t>
      </w:r>
      <w:r>
        <w:t>rely no older than 16, and began to work.</w:t>
      </w:r>
    </w:p>
    <w:p w14:paraId="00000005" w14:textId="77777777" w:rsidR="00703C48" w:rsidRDefault="00D01CE0">
      <w:r>
        <w:t xml:space="preserve"> </w:t>
      </w:r>
    </w:p>
    <w:p w14:paraId="00000006" w14:textId="77777777" w:rsidR="00703C48" w:rsidRDefault="00D01CE0">
      <w:r>
        <w:t xml:space="preserve">The gunshot wound in his thigh was deep and already becoming infected. Blood stained his shirt and trousers a rusty </w:t>
      </w:r>
      <w:proofErr w:type="spellStart"/>
      <w:r>
        <w:t>colour</w:t>
      </w:r>
      <w:proofErr w:type="spellEnd"/>
      <w:r>
        <w:t>. His face was blanched white and his eyes were like mirrors, reflecting all of the horrif</w:t>
      </w:r>
      <w:r>
        <w:t>ic things that he had seen in his short life. I peeled away the soiled clothes that swamped his skeletal frame and examined his raw flesh.</w:t>
      </w:r>
    </w:p>
    <w:p w14:paraId="00000007" w14:textId="77777777" w:rsidR="00703C48" w:rsidRDefault="00D01CE0">
      <w:r>
        <w:t xml:space="preserve"> </w:t>
      </w:r>
    </w:p>
    <w:p w14:paraId="00000008" w14:textId="77777777" w:rsidR="00703C48" w:rsidRDefault="00D01CE0">
      <w:r>
        <w:t>No one could provide him with the surgery that he needed, so instead I stayed by his side, cradling him in my arms.</w:t>
      </w:r>
      <w:r>
        <w:t xml:space="preserve"> I could feel the life seep out of his frail body. “Hang on,” I whispered, “Just stay alive.”</w:t>
      </w:r>
    </w:p>
    <w:p w14:paraId="00000009" w14:textId="086B3210" w:rsidR="00703C48" w:rsidRDefault="00D01CE0">
      <w:r>
        <w:t xml:space="preserve">He looked up at me forlornly and murmured </w:t>
      </w:r>
      <w:bookmarkStart w:id="0" w:name="_GoBack"/>
      <w:bookmarkEnd w:id="0"/>
      <w:r>
        <w:t>“I have nothing left to live for. I would rather die than live with all of the terrible things I have done.” Tears brim</w:t>
      </w:r>
      <w:r>
        <w:t>med in his eyes as he clasped my hand. “If you can, find a way to tell them that I am sorry. That I’m sorry, war turns men into monsters. I wish I hadn’t done what I did, those G</w:t>
      </w:r>
      <w:r>
        <w:t>ermans were just like, us fighting for their country. Tell them…”</w:t>
      </w:r>
    </w:p>
    <w:p w14:paraId="0000000A" w14:textId="77777777" w:rsidR="00703C48" w:rsidRDefault="00D01CE0">
      <w:r>
        <w:t xml:space="preserve"> </w:t>
      </w:r>
    </w:p>
    <w:p w14:paraId="0000000B" w14:textId="1C69E409" w:rsidR="00703C48" w:rsidRDefault="00D01CE0">
      <w:r>
        <w:t xml:space="preserve">His voice </w:t>
      </w:r>
      <w:r>
        <w:t>trailed off and his hand slipped from my grasp. His tears were still frozen in his eyes, words that he would never speak on his parted lips. He was gone, free of the pain that he had experienced in this life. I choked back a sob and a tear rolled off my ch</w:t>
      </w:r>
      <w:r>
        <w:t xml:space="preserve">eek. The </w:t>
      </w:r>
      <w:r>
        <w:t xml:space="preserve">silver-blue tear splashed onto the medal pinned by his heart. Trembling, I stood up and brushed off my skirt. As I looked down at his lifeless corpse, I </w:t>
      </w:r>
      <w:proofErr w:type="spellStart"/>
      <w:r>
        <w:t>realised</w:t>
      </w:r>
      <w:proofErr w:type="spellEnd"/>
      <w:r>
        <w:t xml:space="preserve"> that I never even got </w:t>
      </w:r>
      <w:r>
        <w:t>to</w:t>
      </w:r>
      <w:r>
        <w:t xml:space="preserve"> ask his name.</w:t>
      </w:r>
    </w:p>
    <w:p w14:paraId="0000000C" w14:textId="77777777" w:rsidR="00703C48" w:rsidRDefault="00D01CE0">
      <w:r>
        <w:t xml:space="preserve"> </w:t>
      </w:r>
    </w:p>
    <w:p w14:paraId="0000000D" w14:textId="7A78FC93" w:rsidR="00703C48" w:rsidRDefault="00D01CE0">
      <w:r>
        <w:t>He was buried in an unmarked grave on forei</w:t>
      </w:r>
      <w:r>
        <w:t xml:space="preserve">gn soil. Another life needlessly claimed by this war. Another soul lost </w:t>
      </w:r>
      <w:proofErr w:type="spellStart"/>
      <w:r>
        <w:t>t</w:t>
      </w:r>
      <w:proofErr w:type="spellEnd"/>
      <w:r>
        <w:t xml:space="preserve"> the cranage. Another nameless body</w:t>
      </w:r>
      <w:r>
        <w:t xml:space="preserve"> in the ground. No matter the outcome of this war, there would be no true winner, save the crows from the battlefield.</w:t>
      </w:r>
    </w:p>
    <w:p w14:paraId="0000000E" w14:textId="31F705E3" w:rsidR="00703C48" w:rsidRDefault="00703C48"/>
    <w:p w14:paraId="6CA9A5C9" w14:textId="2C415355" w:rsidR="00D01CE0" w:rsidRDefault="00D01CE0">
      <w:r>
        <w:t>By Clara Ballantyne.</w:t>
      </w:r>
    </w:p>
    <w:p w14:paraId="6126ADC2" w14:textId="47D34010" w:rsidR="00D01CE0" w:rsidRDefault="00D01CE0">
      <w:r>
        <w:t>Columba College.</w:t>
      </w:r>
    </w:p>
    <w:sectPr w:rsidR="00D01C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48"/>
    <w:rsid w:val="00703C48"/>
    <w:rsid w:val="00D01C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5D7ECA2"/>
  <w15:docId w15:val="{FFF0D622-EFB7-6041-A716-9818FD52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Anwyn Walker</cp:lastModifiedBy>
  <cp:revision>2</cp:revision>
  <dcterms:created xsi:type="dcterms:W3CDTF">2019-04-10T19:37:00Z</dcterms:created>
  <dcterms:modified xsi:type="dcterms:W3CDTF">2019-04-10T19:37:00Z</dcterms:modified>
</cp:coreProperties>
</file>